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5704–ОАОФКС/1/23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23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2026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5704-ОАОФКС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23</w:t>
      </w:r>
      <w:r w:rsidRPr="000F798D">
        <w:rPr>
          <w:rFonts w:eastAsia="Times New Roman"/>
        </w:rPr>
        <w:t>: Транспортное средство. Модель: XCITE X-CROSS 7. Тип КПП: АКПП. VIN ECET32000R0003912. Гос. номер: А939ХТ86. Год выпуска: 2024. Адрес местонахождения: г. Нижневартовск, ул. 9П, дом 4, корпус 11..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1 755 200.00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«14» мая 2026г.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«15» июня 2026г.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