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4879–ОТПП/1/1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КОЛЕСНЫЙ LOVOL FP160W, 2023, Идентификационный номер: DMLW160W02023JZ23.  Начальная цена продажи: 7319000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