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4752–ОТПП/1/1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4470-0004010-01, 2022, Идентификационный номер: 22283. Начальная цена продажи: 1123000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