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4274–ОТПП/2/1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«21»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4274-ОТПП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КАМАЗ М1945, 2023, Идентификационный номер: XTC549015P2585595. Начальная цена продажи: 5039000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5 039 000.00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