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4622–ОТПП/1/1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мая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4622-ОТПП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Специальный, автобетоносмеситель 5814Z9, 2023, Идентификационный номер: X6S5814Z9P0001731. Начальная цена продажи: 4379000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4 379 000.00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15.05.2025 10:00:00 ⇆ 22.05.2025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мая 2025 года, время:  12:33:41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"Промбетон"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ОГРН:1186952011069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«19» мая 2025 года, время:  12:33:41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"Промбетон"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ОГРН:1186952011069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