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4692–ОАОФКС/2/1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«16»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Ford Tourneo Connect. Тип КПП: МКПП. VIN WF0HXXTTPH5R35928. Гос. номер: Р658ЕЕ40. Объем двигателя (л.): 1,8. Мощность двигателя (л.с./кВт.): 115.6/85. Год выпуска: 2005. Начальная цена: 255 850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255 850.00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«16»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«16»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«16»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