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4384–ОТПП/2/1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LFWMXXRX1N1F16964. Начальная цена продажи: 5309000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5 309 000.00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