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4312–ОТПП/1/1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седельный тягач для буксировки полуприцепов для перевозки опасных грузов SITRAK, 2023, Идентификационный номер: LZZ7CMWD6PC609870. Начальная цена продажи: 7041000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13.03.2025 10:00:00 ⇆ 20.03.2025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2025 года, время:  15:02:58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"Тиринт"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ОГРН:1250100000248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2025 года, время:  15:02:58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"Тиринт"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ОГРН:1250100000248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