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2714–ОТПП/1/1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2714-ОТПП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FAW J6, 2021, Идентификационный номер: LFWKVXPP2M1F00139. Начальная цена продажи: 3987000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3 987 000.00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