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3976–ОТПП/1/1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LZZ7CMXD8PC591144. Начальная цена продажи: 7487000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13.02.2025 10:00:00 ⇆ 20.02.2025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2025 года, время:  19:08:50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февраля 2025 года, время:  19:08:50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