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МАЗ 5440E8, 2021, Идентификационный номер: Y3M5440E8M0000163.  Начальная цена продажи: 2795000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