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4069–ОАОФКС/2/6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Skoda Оctavia, Тип КПП: АКПП, VIN XW8BK61ZXDK231022, Гос. номер А080МА198, Объем двигателя (куб.см.): 1798, Мощность двигателя (л.с./кВт): 152/111.8, Год выпуска: 2012, Наличие ПТС: нет, Наличие ключей: нет , Начальная цена: 470 050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470 050.00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