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2720–ОТПП/1/1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Автобус ZHONGTONG LCK6105HGC, 2023, Идентификационный номер: LDYGCS1U9P0024509. Начальная цена продажи: 9528000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9 528 000.00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