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2635–ОТПП/1/1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2635-ОТПП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LFWMXXRX8N1F16010. Начальная цена продажи: 5474000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5 474 000.00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