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LFWKVXRPXN1F15616. Начальная цена продажи: 5807000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