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839–ОТПП/1/1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Косилка дисковая BELLON D6000GM, 2021, Идентификационный номер: 21619. Начальная цена продажи: 977 000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