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980–ОТПП/1/1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автомобиль-самосвал, HOWO ZZ3327S3857E, 2022, Идентификационный номер: LZZ5DVSD0NB079429. 
Начальная цена продажи: 8 412 000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