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RENAULT ARKANA, 2021 года выпуска, VIN/Заводской номер: X7LRJC2D568204550.
Начальная цена продажи: 1 752 000,00 (Один миллион семьсот пятьдесят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16.04.2023 10:00:00 ⇆ 01.05.2023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606–ОТПП/2/1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16.04.2023 10:00:00 ⇆ 01.05.2023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01.05.2023 09:59:19.504422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