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545–ОТПП/1/1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 цистерна Guven Makine (Gute Woif) GMS, 2019 года выпуска, VIN/Заводской номер: NP9GMS020KH108023.
Начальная цена продажи: 2 732 000 (Два миллиона семьсот тридцать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23.02.2023 10:00:00 ⇆ 10.03.2023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15:26:31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"Пензком"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ОГРН:1205800000185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марта 2023 года, время:  15:26:31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"Пензком"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ОГРН:1205800000185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